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C0B" w:rsidRPr="001C0E6D" w:rsidRDefault="00D85C0B" w:rsidP="00D85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D85C0B" w:rsidRPr="001C0E6D" w:rsidRDefault="00D85C0B" w:rsidP="00D85C0B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D85C0B" w:rsidRPr="001C0E6D" w:rsidRDefault="00D85C0B" w:rsidP="00D85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85C0B" w:rsidRPr="001C0E6D" w:rsidRDefault="00D85C0B" w:rsidP="00D85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D85C0B" w:rsidRDefault="00D85C0B" w:rsidP="00D85C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C0B" w:rsidRPr="009A6D70" w:rsidRDefault="00D85C0B" w:rsidP="00D85C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нформация о результатах опросов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родителей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</w:t>
      </w:r>
      <w:r w:rsidRPr="009A6D70">
        <w:rPr>
          <w:rFonts w:ascii="Times New Roman" w:hAnsi="Times New Roman" w:cs="Times New Roman"/>
          <w:b/>
          <w:sz w:val="28"/>
          <w:szCs w:val="28"/>
        </w:rPr>
        <w:t xml:space="preserve">по профессии </w:t>
      </w:r>
      <w:r w:rsidRPr="00D85C0B">
        <w:rPr>
          <w:rFonts w:ascii="Times New Roman" w:hAnsi="Times New Roman" w:cs="Times New Roman"/>
          <w:b/>
          <w:sz w:val="28"/>
          <w:szCs w:val="28"/>
        </w:rPr>
        <w:t>23.01.17. Мастер по ремонту и обслуживанию автомобилей</w:t>
      </w:r>
      <w:r w:rsidR="008356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6D70">
        <w:rPr>
          <w:rFonts w:ascii="Times New Roman" w:hAnsi="Times New Roman" w:cs="Times New Roman"/>
          <w:b/>
          <w:sz w:val="28"/>
          <w:szCs w:val="28"/>
        </w:rPr>
        <w:t>ГБПОУ «КБАДК»</w:t>
      </w:r>
    </w:p>
    <w:p w:rsidR="00D85C0B" w:rsidRDefault="00D85C0B" w:rsidP="00D85C0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C0B" w:rsidRPr="00E47523" w:rsidRDefault="00D85C0B" w:rsidP="00D85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D85C0B" w:rsidRDefault="00D85C0B" w:rsidP="00D85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8C281A">
        <w:rPr>
          <w:rFonts w:ascii="Times New Roman" w:hAnsi="Times New Roman" w:cs="Times New Roman"/>
          <w:sz w:val="28"/>
          <w:szCs w:val="28"/>
        </w:rPr>
        <w:t xml:space="preserve"> и произведен анализ результатов анкетирования за </w:t>
      </w:r>
      <w:r w:rsidRPr="004B0326">
        <w:rPr>
          <w:rFonts w:ascii="Times New Roman" w:hAnsi="Times New Roman" w:cs="Times New Roman"/>
          <w:b/>
          <w:sz w:val="28"/>
          <w:szCs w:val="28"/>
        </w:rPr>
        <w:t>первое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D85C0B" w:rsidRPr="00E47523" w:rsidRDefault="00D85C0B" w:rsidP="00D85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Цель мониторинга – определение уровня удовлетворенности </w:t>
      </w:r>
      <w:r w:rsidR="008C4555">
        <w:rPr>
          <w:rFonts w:ascii="Times New Roman" w:hAnsi="Times New Roman" w:cs="Times New Roman"/>
          <w:sz w:val="28"/>
          <w:szCs w:val="28"/>
        </w:rPr>
        <w:t>родителей</w:t>
      </w:r>
      <w:bookmarkStart w:id="0" w:name="_GoBack"/>
      <w:bookmarkEnd w:id="0"/>
      <w:r w:rsidRPr="00E47523">
        <w:rPr>
          <w:rFonts w:ascii="Times New Roman" w:hAnsi="Times New Roman" w:cs="Times New Roman"/>
          <w:sz w:val="28"/>
          <w:szCs w:val="28"/>
        </w:rPr>
        <w:t xml:space="preserve"> качеством образовательного процесса, а также повышение эффективности и качества образовательного процесса в ОО.</w:t>
      </w:r>
    </w:p>
    <w:p w:rsidR="00D85C0B" w:rsidRPr="00E47523" w:rsidRDefault="00D85C0B" w:rsidP="00D85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D85C0B" w:rsidRDefault="00D85C0B" w:rsidP="00D85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37</w:t>
      </w:r>
      <w:r w:rsidRPr="00E47523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родителей </w:t>
      </w:r>
      <w:r w:rsidRPr="00E47523">
        <w:rPr>
          <w:rFonts w:ascii="Times New Roman" w:hAnsi="Times New Roman" w:cs="Times New Roman"/>
          <w:sz w:val="28"/>
          <w:szCs w:val="28"/>
        </w:rPr>
        <w:t>от общего количества</w:t>
      </w:r>
      <w:r w:rsidRPr="00502A1A">
        <w:rPr>
          <w:rFonts w:ascii="Times New Roman" w:hAnsi="Times New Roman" w:cs="Times New Roman"/>
          <w:sz w:val="28"/>
          <w:szCs w:val="28"/>
        </w:rPr>
        <w:t xml:space="preserve"> </w:t>
      </w:r>
      <w:r w:rsidRPr="00E47523">
        <w:rPr>
          <w:rFonts w:ascii="Times New Roman" w:hAnsi="Times New Roman" w:cs="Times New Roman"/>
          <w:sz w:val="28"/>
          <w:szCs w:val="28"/>
        </w:rPr>
        <w:t xml:space="preserve">обучающихся. </w:t>
      </w:r>
    </w:p>
    <w:p w:rsidR="00D85C0B" w:rsidRPr="00E47523" w:rsidRDefault="00D85C0B" w:rsidP="00D85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5C0B" w:rsidRPr="008C281A" w:rsidRDefault="00D85C0B" w:rsidP="00D85C0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Укажите, пожалуйста, Ваш курс обучения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61"/>
        <w:gridCol w:w="1873"/>
        <w:gridCol w:w="1736"/>
        <w:gridCol w:w="1779"/>
        <w:gridCol w:w="1696"/>
      </w:tblGrid>
      <w:tr w:rsidR="00D85C0B" w:rsidTr="003E4C38">
        <w:tc>
          <w:tcPr>
            <w:tcW w:w="2261" w:type="dxa"/>
            <w:vMerge w:val="restart"/>
            <w:vAlign w:val="center"/>
          </w:tcPr>
          <w:p w:rsidR="00D85C0B" w:rsidRDefault="00D85C0B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Участвовавших в опросе</w:t>
            </w:r>
          </w:p>
        </w:tc>
        <w:tc>
          <w:tcPr>
            <w:tcW w:w="7084" w:type="dxa"/>
            <w:gridSpan w:val="4"/>
          </w:tcPr>
          <w:p w:rsidR="00D85C0B" w:rsidRDefault="00D85C0B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</w:tr>
      <w:tr w:rsidR="00D85C0B" w:rsidTr="003E4C38">
        <w:tc>
          <w:tcPr>
            <w:tcW w:w="2261" w:type="dxa"/>
            <w:vMerge/>
          </w:tcPr>
          <w:p w:rsidR="00D85C0B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D85C0B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</w:tcPr>
          <w:p w:rsidR="00D85C0B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9" w:type="dxa"/>
          </w:tcPr>
          <w:p w:rsidR="00D85C0B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6" w:type="dxa"/>
          </w:tcPr>
          <w:p w:rsidR="00D85C0B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85C0B" w:rsidTr="003E4C38">
        <w:tc>
          <w:tcPr>
            <w:tcW w:w="2261" w:type="dxa"/>
            <w:vMerge/>
          </w:tcPr>
          <w:p w:rsidR="00D85C0B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D85C0B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55%</w:t>
            </w:r>
          </w:p>
        </w:tc>
        <w:tc>
          <w:tcPr>
            <w:tcW w:w="1736" w:type="dxa"/>
          </w:tcPr>
          <w:p w:rsidR="00D85C0B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39%</w:t>
            </w:r>
          </w:p>
        </w:tc>
        <w:tc>
          <w:tcPr>
            <w:tcW w:w="1779" w:type="dxa"/>
          </w:tcPr>
          <w:p w:rsidR="00D85C0B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696" w:type="dxa"/>
          </w:tcPr>
          <w:p w:rsidR="00D85C0B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</w:tbl>
    <w:p w:rsidR="00D85C0B" w:rsidRDefault="00D85C0B" w:rsidP="00D85C0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85C0B" w:rsidRPr="00486D65" w:rsidRDefault="00D85C0B" w:rsidP="00D85C0B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 xml:space="preserve"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D85C0B" w:rsidRPr="000206DC" w:rsidTr="003E4C38">
        <w:trPr>
          <w:trHeight w:val="393"/>
          <w:jc w:val="center"/>
        </w:trPr>
        <w:tc>
          <w:tcPr>
            <w:tcW w:w="7505" w:type="dxa"/>
          </w:tcPr>
          <w:p w:rsidR="00D85C0B" w:rsidRPr="000206DC" w:rsidRDefault="00D85C0B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D85C0B" w:rsidRPr="000206DC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</w:p>
        </w:tc>
        <w:tc>
          <w:tcPr>
            <w:tcW w:w="1840" w:type="dxa"/>
            <w:tcBorders>
              <w:top w:val="single" w:sz="4" w:space="0" w:color="auto"/>
            </w:tcBorders>
          </w:tcPr>
          <w:p w:rsidR="00D85C0B" w:rsidRDefault="00D85C0B" w:rsidP="00D85C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1840" w:type="dxa"/>
          </w:tcPr>
          <w:p w:rsidR="00D85C0B" w:rsidRDefault="00D85C0B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D85C0B" w:rsidRDefault="00D85C0B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D85C0B" w:rsidRPr="00630ABF" w:rsidRDefault="00D85C0B" w:rsidP="00D85C0B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lastRenderedPageBreak/>
        <w:t>Учебная нагрузка на Ваш взгляд?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D85C0B" w:rsidRPr="000206DC" w:rsidTr="003E4C38">
        <w:trPr>
          <w:trHeight w:val="393"/>
          <w:jc w:val="center"/>
        </w:trPr>
        <w:tc>
          <w:tcPr>
            <w:tcW w:w="7505" w:type="dxa"/>
          </w:tcPr>
          <w:p w:rsidR="00D85C0B" w:rsidRPr="000206DC" w:rsidRDefault="00D85C0B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D85C0B" w:rsidRPr="000206DC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D85C0B" w:rsidRPr="00307F93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невыполнимая</w:t>
            </w:r>
          </w:p>
        </w:tc>
        <w:tc>
          <w:tcPr>
            <w:tcW w:w="1840" w:type="dxa"/>
            <w:tcBorders>
              <w:top w:val="single" w:sz="4" w:space="0" w:color="auto"/>
            </w:tcBorders>
          </w:tcPr>
          <w:p w:rsidR="00D85C0B" w:rsidRDefault="00D85C0B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очень высокая</w:t>
            </w:r>
          </w:p>
        </w:tc>
        <w:tc>
          <w:tcPr>
            <w:tcW w:w="1840" w:type="dxa"/>
          </w:tcPr>
          <w:p w:rsidR="00D85C0B" w:rsidRDefault="00D85C0B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высокая, но выполнимая</w:t>
            </w:r>
          </w:p>
        </w:tc>
        <w:tc>
          <w:tcPr>
            <w:tcW w:w="1840" w:type="dxa"/>
          </w:tcPr>
          <w:p w:rsidR="00D85C0B" w:rsidRDefault="00D85C0B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нормальная, допустимая</w:t>
            </w:r>
          </w:p>
        </w:tc>
        <w:tc>
          <w:tcPr>
            <w:tcW w:w="1840" w:type="dxa"/>
          </w:tcPr>
          <w:p w:rsidR="00D85C0B" w:rsidRDefault="00D85C0B" w:rsidP="00D85C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низкая</w:t>
            </w:r>
          </w:p>
        </w:tc>
        <w:tc>
          <w:tcPr>
            <w:tcW w:w="1840" w:type="dxa"/>
          </w:tcPr>
          <w:p w:rsidR="00D85C0B" w:rsidRDefault="00D85C0B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D85C0B" w:rsidRDefault="00D85C0B" w:rsidP="00D85C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85C0B" w:rsidRPr="008C281A" w:rsidRDefault="00D85C0B" w:rsidP="00D85C0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>Педагоги учитывают индивидуальные особенности моего ребенка?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D85C0B" w:rsidRPr="000206DC" w:rsidTr="003E4C38">
        <w:trPr>
          <w:jc w:val="center"/>
        </w:trPr>
        <w:tc>
          <w:tcPr>
            <w:tcW w:w="7505" w:type="dxa"/>
          </w:tcPr>
          <w:p w:rsidR="00D85C0B" w:rsidRPr="000206DC" w:rsidRDefault="00D85C0B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D85C0B" w:rsidRPr="000206DC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D85C0B" w:rsidRPr="00502A1A" w:rsidRDefault="00D85C0B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D85C0B" w:rsidRDefault="00D85C0B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D85C0B" w:rsidRDefault="00D85C0B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D85C0B" w:rsidRDefault="00D85C0B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D85C0B" w:rsidRDefault="00D85C0B" w:rsidP="00D85C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85C0B" w:rsidRPr="00630ABF" w:rsidRDefault="00D85C0B" w:rsidP="00D85C0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/>
          <w:b/>
          <w:sz w:val="28"/>
          <w:szCs w:val="28"/>
        </w:rPr>
        <w:t>Педагоги на высоком профессиональном уровне выполняют свои обязанности?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D85C0B" w:rsidRPr="000206DC" w:rsidTr="003E4C38">
        <w:trPr>
          <w:jc w:val="center"/>
        </w:trPr>
        <w:tc>
          <w:tcPr>
            <w:tcW w:w="7505" w:type="dxa"/>
          </w:tcPr>
          <w:p w:rsidR="00D85C0B" w:rsidRPr="000206DC" w:rsidRDefault="00D85C0B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D85C0B" w:rsidRPr="000206DC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D85C0B" w:rsidRPr="00502A1A" w:rsidRDefault="00D85C0B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D85C0B" w:rsidRDefault="00D85C0B" w:rsidP="00D85C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D85C0B" w:rsidRDefault="00D85C0B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D85C0B" w:rsidRDefault="00D85C0B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D85C0B" w:rsidRDefault="00D85C0B" w:rsidP="00D85C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5C0B" w:rsidRPr="008C281A" w:rsidRDefault="00D85C0B" w:rsidP="00D85C0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 xml:space="preserve">Для успешного трудоустройства по изучаемой образовательной программе достаточно ли знаний и навыков, которые приобретаете ваш ребенок во время обучения?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D85C0B" w:rsidRPr="000206DC" w:rsidTr="003E4C38">
        <w:trPr>
          <w:jc w:val="center"/>
        </w:trPr>
        <w:tc>
          <w:tcPr>
            <w:tcW w:w="7505" w:type="dxa"/>
          </w:tcPr>
          <w:p w:rsidR="00D85C0B" w:rsidRPr="000206DC" w:rsidRDefault="00D85C0B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D85C0B" w:rsidRPr="000206DC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D85C0B" w:rsidRPr="00A256D5" w:rsidRDefault="00D85C0B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D85C0B" w:rsidRDefault="00D85C0B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D85C0B" w:rsidRDefault="00D85C0B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скорее недостаточно</w:t>
            </w:r>
          </w:p>
        </w:tc>
        <w:tc>
          <w:tcPr>
            <w:tcW w:w="1840" w:type="dxa"/>
          </w:tcPr>
          <w:p w:rsidR="00D85C0B" w:rsidRDefault="00D85C0B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D85C0B" w:rsidRDefault="00D85C0B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D85C0B" w:rsidRPr="006F581F" w:rsidRDefault="00D85C0B" w:rsidP="00D85C0B">
      <w:pPr>
        <w:spacing w:after="0" w:line="240" w:lineRule="auto"/>
        <w:ind w:left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5C0B" w:rsidRPr="00630ABF" w:rsidRDefault="00D85C0B" w:rsidP="00D85C0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 xml:space="preserve">Достаточно позволяет ли практика получить вашему ребенку навыки, необходимые для будущего трудоустройства в соответствии с профилем программы?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D85C0B" w:rsidRPr="000206DC" w:rsidTr="003E4C38">
        <w:trPr>
          <w:trHeight w:val="339"/>
          <w:jc w:val="center"/>
        </w:trPr>
        <w:tc>
          <w:tcPr>
            <w:tcW w:w="7505" w:type="dxa"/>
          </w:tcPr>
          <w:p w:rsidR="00D85C0B" w:rsidRPr="000206DC" w:rsidRDefault="00D85C0B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D85C0B" w:rsidRPr="000206DC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D85C0B" w:rsidRPr="00A256D5" w:rsidRDefault="00D85C0B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D85C0B" w:rsidRDefault="00D85C0B" w:rsidP="00D85C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D85C0B" w:rsidRDefault="00D85C0B" w:rsidP="00D85C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скорее недостаточно</w:t>
            </w:r>
          </w:p>
        </w:tc>
        <w:tc>
          <w:tcPr>
            <w:tcW w:w="1840" w:type="dxa"/>
          </w:tcPr>
          <w:p w:rsidR="00D85C0B" w:rsidRDefault="00D85C0B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:rsidR="00D85C0B" w:rsidRDefault="00D85C0B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D85C0B" w:rsidRDefault="00D85C0B" w:rsidP="00D85C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5C0B" w:rsidRPr="008C281A" w:rsidRDefault="00D85C0B" w:rsidP="00D85C0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>В организации создана атмосфера, благоприятная для обучения?</w:t>
      </w:r>
      <w:r w:rsidRPr="008C28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D85C0B" w:rsidRPr="000206DC" w:rsidTr="003E4C38">
        <w:trPr>
          <w:jc w:val="center"/>
        </w:trPr>
        <w:tc>
          <w:tcPr>
            <w:tcW w:w="7505" w:type="dxa"/>
          </w:tcPr>
          <w:p w:rsidR="00D85C0B" w:rsidRPr="000206DC" w:rsidRDefault="00D85C0B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D85C0B" w:rsidRPr="000206DC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D85C0B" w:rsidRDefault="00D85C0B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D85C0B" w:rsidRDefault="00D85C0B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D85C0B" w:rsidRDefault="00D85C0B" w:rsidP="00D85C0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lastRenderedPageBreak/>
        <w:t>Результаты обучения в организации соответствуют вашим ожиданиям?</w:t>
      </w:r>
      <w:r w:rsidRPr="008C28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D85C0B" w:rsidRPr="000206DC" w:rsidTr="003E4C38">
        <w:trPr>
          <w:jc w:val="center"/>
        </w:trPr>
        <w:tc>
          <w:tcPr>
            <w:tcW w:w="7505" w:type="dxa"/>
          </w:tcPr>
          <w:p w:rsidR="00D85C0B" w:rsidRPr="000206DC" w:rsidRDefault="00D85C0B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D85C0B" w:rsidRPr="000206DC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D85C0B" w:rsidRPr="00307F93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да, гораздо, лучше, чем ожидал </w:t>
            </w:r>
          </w:p>
        </w:tc>
        <w:tc>
          <w:tcPr>
            <w:tcW w:w="1840" w:type="dxa"/>
          </w:tcPr>
          <w:p w:rsidR="00D85C0B" w:rsidRDefault="003D45E4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да, скорее да, лучше, чем ожидал</w:t>
            </w:r>
          </w:p>
        </w:tc>
        <w:tc>
          <w:tcPr>
            <w:tcW w:w="1840" w:type="dxa"/>
          </w:tcPr>
          <w:p w:rsidR="00D85C0B" w:rsidRDefault="003D45E4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да, так как ожидал</w:t>
            </w:r>
          </w:p>
        </w:tc>
        <w:tc>
          <w:tcPr>
            <w:tcW w:w="1840" w:type="dxa"/>
          </w:tcPr>
          <w:p w:rsidR="00D85C0B" w:rsidRDefault="003D45E4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скорее нет, ожидал лучшего</w:t>
            </w:r>
          </w:p>
        </w:tc>
        <w:tc>
          <w:tcPr>
            <w:tcW w:w="1840" w:type="dxa"/>
          </w:tcPr>
          <w:p w:rsidR="00D85C0B" w:rsidRDefault="003D45E4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D85C0B" w:rsidRDefault="00D85C0B" w:rsidP="00D85C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5C0B" w:rsidRPr="008C281A" w:rsidRDefault="00D85C0B" w:rsidP="00D85C0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воспитательного процесса?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D85C0B" w:rsidRPr="000206DC" w:rsidTr="003E4C38">
        <w:trPr>
          <w:jc w:val="center"/>
        </w:trPr>
        <w:tc>
          <w:tcPr>
            <w:tcW w:w="7505" w:type="dxa"/>
          </w:tcPr>
          <w:p w:rsidR="00D85C0B" w:rsidRPr="000206DC" w:rsidRDefault="00D85C0B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D85C0B" w:rsidRPr="000206DC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D85C0B" w:rsidRDefault="00D85C0B" w:rsidP="003D45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D45E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D85C0B" w:rsidRDefault="003D45E4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D85C0B" w:rsidRDefault="003D45E4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D85C0B" w:rsidRDefault="00D85C0B" w:rsidP="00D85C0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85C0B" w:rsidRPr="00E805EE" w:rsidRDefault="00D85C0B" w:rsidP="00D85C0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образовательного процесса для инвалидов 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D85C0B" w:rsidRPr="000206DC" w:rsidTr="003E4C38">
        <w:trPr>
          <w:jc w:val="center"/>
        </w:trPr>
        <w:tc>
          <w:tcPr>
            <w:tcW w:w="7505" w:type="dxa"/>
          </w:tcPr>
          <w:p w:rsidR="00D85C0B" w:rsidRPr="000206DC" w:rsidRDefault="00D85C0B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D85C0B" w:rsidRPr="000206DC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D85C0B" w:rsidRDefault="003D45E4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D85C0B" w:rsidRDefault="003D45E4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D85C0B" w:rsidRDefault="00833CBA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</w:tbl>
    <w:p w:rsidR="00D85C0B" w:rsidRDefault="00D85C0B" w:rsidP="00D85C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85C0B" w:rsidRPr="00E805EE" w:rsidRDefault="00D85C0B" w:rsidP="00D85C0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</w:t>
      </w:r>
      <w:r w:rsidRPr="00E47523">
        <w:rPr>
          <w:rFonts w:ascii="Times New Roman" w:hAnsi="Times New Roman" w:cs="Times New Roman"/>
          <w:sz w:val="28"/>
          <w:szCs w:val="28"/>
        </w:rPr>
        <w:t xml:space="preserve"> </w:t>
      </w:r>
      <w:r w:rsidRPr="00E805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D85C0B" w:rsidRPr="000206DC" w:rsidTr="003E4C38">
        <w:trPr>
          <w:jc w:val="center"/>
        </w:trPr>
        <w:tc>
          <w:tcPr>
            <w:tcW w:w="7505" w:type="dxa"/>
          </w:tcPr>
          <w:p w:rsidR="00D85C0B" w:rsidRPr="000206DC" w:rsidRDefault="00D85C0B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D85C0B" w:rsidRPr="000206DC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остаточно</w:t>
            </w:r>
          </w:p>
        </w:tc>
        <w:tc>
          <w:tcPr>
            <w:tcW w:w="1840" w:type="dxa"/>
          </w:tcPr>
          <w:p w:rsidR="00D85C0B" w:rsidRDefault="00833CBA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недостаточно</w:t>
            </w:r>
          </w:p>
        </w:tc>
        <w:tc>
          <w:tcPr>
            <w:tcW w:w="1840" w:type="dxa"/>
          </w:tcPr>
          <w:p w:rsidR="00D85C0B" w:rsidRDefault="00833CBA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D85C0B" w:rsidRDefault="00833CBA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D85C0B" w:rsidRDefault="00D85C0B" w:rsidP="00D85C0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85C0B" w:rsidRPr="00E47523" w:rsidRDefault="00D85C0B" w:rsidP="00D85C0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 xml:space="preserve"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 </w:t>
      </w:r>
      <w:r w:rsidRPr="00E805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D85C0B" w:rsidRPr="000206DC" w:rsidTr="003E4C38">
        <w:trPr>
          <w:jc w:val="center"/>
        </w:trPr>
        <w:tc>
          <w:tcPr>
            <w:tcW w:w="7505" w:type="dxa"/>
          </w:tcPr>
          <w:p w:rsidR="00D85C0B" w:rsidRPr="000206DC" w:rsidRDefault="00D85C0B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D85C0B" w:rsidRPr="000206DC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D85C0B" w:rsidRDefault="00833CBA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D85C0B" w:rsidRDefault="00833CBA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D85C0B" w:rsidRDefault="00D85C0B" w:rsidP="00D85C0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85C0B" w:rsidRPr="00486D65" w:rsidRDefault="00D85C0B" w:rsidP="00D85C0B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lastRenderedPageBreak/>
        <w:t>Выберите наиболее используемые вами способы получения информации (не более трех):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D85C0B" w:rsidRPr="000206DC" w:rsidTr="003E4C38">
        <w:trPr>
          <w:jc w:val="center"/>
        </w:trPr>
        <w:tc>
          <w:tcPr>
            <w:tcW w:w="7505" w:type="dxa"/>
          </w:tcPr>
          <w:p w:rsidR="00D85C0B" w:rsidRPr="000206DC" w:rsidRDefault="00D85C0B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D85C0B" w:rsidRPr="000206DC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D85C0B" w:rsidRPr="00307F93" w:rsidRDefault="00D85C0B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личные встречи с преподавателями</w:t>
            </w:r>
          </w:p>
        </w:tc>
        <w:tc>
          <w:tcPr>
            <w:tcW w:w="1840" w:type="dxa"/>
          </w:tcPr>
          <w:p w:rsidR="00D85C0B" w:rsidRDefault="00833CBA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D85C0B" w:rsidRPr="00486D65" w:rsidRDefault="00D85C0B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родительские собрания в группе и общешкольные родительские собрания</w:t>
            </w:r>
          </w:p>
        </w:tc>
        <w:tc>
          <w:tcPr>
            <w:tcW w:w="1840" w:type="dxa"/>
          </w:tcPr>
          <w:p w:rsidR="00D85C0B" w:rsidRDefault="00833CBA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D85C0B" w:rsidRPr="00486D65" w:rsidRDefault="00D85C0B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информационные стенды и информационные доски в образовательной организации</w:t>
            </w:r>
          </w:p>
        </w:tc>
        <w:tc>
          <w:tcPr>
            <w:tcW w:w="1840" w:type="dxa"/>
          </w:tcPr>
          <w:p w:rsidR="00D85C0B" w:rsidRDefault="00833CBA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ичные встречи с куратором учебной группы, информационные сообщения, записи</w:t>
            </w:r>
          </w:p>
        </w:tc>
        <w:tc>
          <w:tcPr>
            <w:tcW w:w="1840" w:type="dxa"/>
          </w:tcPr>
          <w:p w:rsidR="00D85C0B" w:rsidRDefault="00833CBA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общение с другими родителями</w:t>
            </w:r>
          </w:p>
        </w:tc>
        <w:tc>
          <w:tcPr>
            <w:tcW w:w="1840" w:type="dxa"/>
          </w:tcPr>
          <w:p w:rsidR="00D85C0B" w:rsidRDefault="00833CBA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Default="00D85C0B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из общения со своим ребенком</w:t>
            </w:r>
          </w:p>
        </w:tc>
        <w:tc>
          <w:tcPr>
            <w:tcW w:w="1840" w:type="dxa"/>
          </w:tcPr>
          <w:p w:rsidR="00D85C0B" w:rsidRDefault="00833CBA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сайт</w:t>
            </w:r>
          </w:p>
        </w:tc>
        <w:tc>
          <w:tcPr>
            <w:tcW w:w="1840" w:type="dxa"/>
          </w:tcPr>
          <w:p w:rsidR="00D85C0B" w:rsidRDefault="00833CBA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другой (указать)</w:t>
            </w:r>
          </w:p>
        </w:tc>
        <w:tc>
          <w:tcPr>
            <w:tcW w:w="1840" w:type="dxa"/>
          </w:tcPr>
          <w:p w:rsidR="00D85C0B" w:rsidRDefault="00833CBA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D85C0B" w:rsidRPr="00E47523" w:rsidRDefault="00D85C0B" w:rsidP="00D85C0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85C0B" w:rsidRPr="00E805EE" w:rsidRDefault="00D85C0B" w:rsidP="00D85C0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Оцените насколько вы бываете удовлетворены решениями, принятыми администрацией образовательный организации, преподавателями, кураторами, при обращении к ним с вопросами по обучению Вашего ребенка?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D85C0B" w:rsidRPr="000206DC" w:rsidTr="003E4C38">
        <w:trPr>
          <w:jc w:val="center"/>
        </w:trPr>
        <w:tc>
          <w:tcPr>
            <w:tcW w:w="7505" w:type="dxa"/>
          </w:tcPr>
          <w:p w:rsidR="00D85C0B" w:rsidRPr="000206DC" w:rsidRDefault="00D85C0B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D85C0B" w:rsidRPr="000206DC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</w:t>
            </w:r>
          </w:p>
        </w:tc>
        <w:tc>
          <w:tcPr>
            <w:tcW w:w="1840" w:type="dxa"/>
          </w:tcPr>
          <w:p w:rsidR="00D85C0B" w:rsidRDefault="00833CBA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удовлетворен</w:t>
            </w:r>
          </w:p>
        </w:tc>
        <w:tc>
          <w:tcPr>
            <w:tcW w:w="1840" w:type="dxa"/>
          </w:tcPr>
          <w:p w:rsidR="00D85C0B" w:rsidRDefault="00833CBA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D85C0B" w:rsidRDefault="00833CBA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D85C0B" w:rsidRDefault="00D85C0B" w:rsidP="00D85C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85C0B" w:rsidRDefault="00D85C0B" w:rsidP="00D85C0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Насколько вы удовлетворены выбором образовательной программы, по которой обучается ваш ребенок?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D85C0B" w:rsidRPr="000206DC" w:rsidTr="003E4C38">
        <w:trPr>
          <w:jc w:val="center"/>
        </w:trPr>
        <w:tc>
          <w:tcPr>
            <w:tcW w:w="7505" w:type="dxa"/>
          </w:tcPr>
          <w:p w:rsidR="00D85C0B" w:rsidRPr="000206DC" w:rsidRDefault="00D85C0B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D85C0B" w:rsidRPr="000206DC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</w:t>
            </w:r>
          </w:p>
        </w:tc>
        <w:tc>
          <w:tcPr>
            <w:tcW w:w="1840" w:type="dxa"/>
          </w:tcPr>
          <w:p w:rsidR="00D85C0B" w:rsidRDefault="00833CBA" w:rsidP="00833CB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удовлетворен</w:t>
            </w:r>
          </w:p>
        </w:tc>
        <w:tc>
          <w:tcPr>
            <w:tcW w:w="1840" w:type="dxa"/>
          </w:tcPr>
          <w:p w:rsidR="00D85C0B" w:rsidRDefault="00833CBA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D85C0B" w:rsidRDefault="00833CBA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D85C0B" w:rsidRDefault="00D85C0B" w:rsidP="00D85C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5C0B" w:rsidRDefault="00D85C0B" w:rsidP="00D85C0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1EFF">
        <w:rPr>
          <w:rFonts w:ascii="Times New Roman" w:hAnsi="Times New Roman" w:cs="Times New Roman"/>
          <w:b/>
          <w:sz w:val="28"/>
          <w:szCs w:val="28"/>
        </w:rPr>
        <w:t>Удовлетворены ли вы в целом качеством образовательного процесса в организации?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D85C0B" w:rsidRPr="000206DC" w:rsidTr="003E4C38">
        <w:trPr>
          <w:jc w:val="center"/>
        </w:trPr>
        <w:tc>
          <w:tcPr>
            <w:tcW w:w="7505" w:type="dxa"/>
          </w:tcPr>
          <w:p w:rsidR="00D85C0B" w:rsidRPr="000206DC" w:rsidRDefault="00D85C0B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D85C0B" w:rsidRPr="000206DC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D85C0B" w:rsidRDefault="00833CBA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D85C0B" w:rsidRDefault="00833CBA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D85C0B" w:rsidRDefault="00D85C0B" w:rsidP="00D85C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5C0B" w:rsidRDefault="00D85C0B" w:rsidP="00D85C0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1EFF">
        <w:rPr>
          <w:rFonts w:ascii="Times New Roman" w:hAnsi="Times New Roman" w:cs="Times New Roman"/>
          <w:b/>
          <w:sz w:val="28"/>
          <w:szCs w:val="28"/>
        </w:rPr>
        <w:t>Готовы ли Вы рекомендовать данную образовательную программу и организацию родственникам и знакомым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D85C0B" w:rsidRPr="000206DC" w:rsidTr="003E4C38">
        <w:trPr>
          <w:jc w:val="center"/>
        </w:trPr>
        <w:tc>
          <w:tcPr>
            <w:tcW w:w="7505" w:type="dxa"/>
          </w:tcPr>
          <w:p w:rsidR="00D85C0B" w:rsidRPr="000206DC" w:rsidRDefault="00D85C0B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D85C0B" w:rsidRPr="000206DC" w:rsidRDefault="00D85C0B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D85C0B" w:rsidRDefault="00833CBA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</w:tr>
      <w:tr w:rsidR="00D85C0B" w:rsidTr="003E4C38">
        <w:trPr>
          <w:jc w:val="center"/>
        </w:trPr>
        <w:tc>
          <w:tcPr>
            <w:tcW w:w="7505" w:type="dxa"/>
          </w:tcPr>
          <w:p w:rsidR="00D85C0B" w:rsidRPr="00307F93" w:rsidRDefault="00D85C0B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D85C0B" w:rsidRDefault="00833CBA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D85C0B" w:rsidRPr="00981EFF" w:rsidRDefault="00D85C0B" w:rsidP="00D85C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5C0B" w:rsidRPr="00833CBA" w:rsidRDefault="00D85C0B" w:rsidP="00D85C0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Ваши </w:t>
      </w:r>
      <w:r w:rsidRPr="00981EFF">
        <w:rPr>
          <w:rFonts w:ascii="Times New Roman" w:hAnsi="Times New Roman" w:cs="Times New Roman"/>
          <w:b/>
          <w:sz w:val="28"/>
          <w:szCs w:val="28"/>
        </w:rPr>
        <w:t>предложения по улучшению качества образовательного процесса в данной организации</w:t>
      </w:r>
      <w:r w:rsidR="00833CB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33CBA" w:rsidRPr="00833CBA">
        <w:rPr>
          <w:rFonts w:ascii="Times New Roman" w:hAnsi="Times New Roman" w:cs="Times New Roman"/>
          <w:sz w:val="28"/>
          <w:szCs w:val="28"/>
        </w:rPr>
        <w:t>ремонт здания, больше практических занятий, не лишать студентов стипендии</w:t>
      </w:r>
      <w:r w:rsidRPr="00833CBA">
        <w:rPr>
          <w:rFonts w:ascii="Times New Roman" w:hAnsi="Times New Roman" w:cs="Times New Roman"/>
          <w:sz w:val="28"/>
          <w:szCs w:val="28"/>
        </w:rPr>
        <w:t>.</w:t>
      </w:r>
    </w:p>
    <w:p w:rsidR="00D85C0B" w:rsidRPr="00833CBA" w:rsidRDefault="00D85C0B" w:rsidP="00D85C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85C0B" w:rsidRDefault="00D85C0B" w:rsidP="00D85C0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Из опрошенных </w:t>
      </w:r>
      <w:r>
        <w:rPr>
          <w:rFonts w:ascii="Times New Roman" w:hAnsi="Times New Roman" w:cs="Times New Roman"/>
          <w:b/>
          <w:sz w:val="28"/>
          <w:szCs w:val="28"/>
        </w:rPr>
        <w:t xml:space="preserve">родителей, </w:t>
      </w:r>
      <w:r w:rsidRPr="00E805EE">
        <w:rPr>
          <w:rFonts w:ascii="Times New Roman" w:hAnsi="Times New Roman" w:cs="Times New Roman"/>
          <w:b/>
          <w:sz w:val="28"/>
          <w:szCs w:val="28"/>
        </w:rPr>
        <w:t xml:space="preserve">обучающихся </w:t>
      </w:r>
      <w:r w:rsidR="00833CBA">
        <w:rPr>
          <w:rFonts w:ascii="Times New Roman" w:hAnsi="Times New Roman" w:cs="Times New Roman"/>
          <w:sz w:val="28"/>
          <w:szCs w:val="28"/>
        </w:rPr>
        <w:t>15</w:t>
      </w:r>
      <w:r w:rsidRPr="004830F8">
        <w:rPr>
          <w:rFonts w:ascii="Times New Roman" w:hAnsi="Times New Roman" w:cs="Times New Roman"/>
          <w:sz w:val="28"/>
          <w:szCs w:val="28"/>
        </w:rPr>
        <w:t>%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представители мужского пола</w:t>
      </w:r>
      <w:r w:rsidR="00835698">
        <w:rPr>
          <w:rFonts w:ascii="Times New Roman" w:hAnsi="Times New Roman" w:cs="Times New Roman"/>
          <w:sz w:val="28"/>
          <w:szCs w:val="28"/>
        </w:rPr>
        <w:t>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3CBA">
        <w:rPr>
          <w:rFonts w:ascii="Times New Roman" w:hAnsi="Times New Roman" w:cs="Times New Roman"/>
          <w:sz w:val="28"/>
          <w:szCs w:val="28"/>
        </w:rPr>
        <w:t>85</w:t>
      </w:r>
      <w:r>
        <w:rPr>
          <w:rFonts w:ascii="Times New Roman" w:hAnsi="Times New Roman" w:cs="Times New Roman"/>
          <w:sz w:val="28"/>
          <w:szCs w:val="28"/>
        </w:rPr>
        <w:t>% женского</w:t>
      </w:r>
      <w:r w:rsidRPr="00E47523">
        <w:rPr>
          <w:rFonts w:ascii="Times New Roman" w:hAnsi="Times New Roman" w:cs="Times New Roman"/>
          <w:sz w:val="28"/>
          <w:szCs w:val="28"/>
        </w:rPr>
        <w:t xml:space="preserve">, средний возраст </w:t>
      </w:r>
      <w:r>
        <w:rPr>
          <w:rFonts w:ascii="Times New Roman" w:hAnsi="Times New Roman" w:cs="Times New Roman"/>
          <w:sz w:val="28"/>
          <w:szCs w:val="28"/>
        </w:rPr>
        <w:t>36</w:t>
      </w:r>
      <w:r w:rsidRPr="00E4752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7523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D85C0B" w:rsidRDefault="00D85C0B" w:rsidP="00D85C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5C0B" w:rsidRDefault="00D85C0B" w:rsidP="00D85C0B">
      <w:pPr>
        <w:jc w:val="both"/>
        <w:rPr>
          <w:rFonts w:ascii="Times New Roman" w:hAnsi="Times New Roman" w:cs="Times New Roman"/>
          <w:sz w:val="24"/>
          <w:szCs w:val="24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Вывод:</w:t>
      </w:r>
      <w:r w:rsidRPr="00486D65">
        <w:rPr>
          <w:rFonts w:ascii="Times New Roman" w:hAnsi="Times New Roman" w:cs="Times New Roman"/>
          <w:sz w:val="28"/>
          <w:szCs w:val="28"/>
        </w:rPr>
        <w:t xml:space="preserve"> </w:t>
      </w:r>
      <w:r w:rsidRPr="00380FE0">
        <w:rPr>
          <w:rFonts w:ascii="Times New Roman" w:hAnsi="Times New Roman" w:cs="Times New Roman"/>
          <w:sz w:val="28"/>
          <w:szCs w:val="28"/>
        </w:rPr>
        <w:t>в целом, родители обучающихся удовлетворены условиями, содержанием, организацией и качеством образовательного процесса в рамках реализации образовательной программы среднего профессионального образования по специальности и готовы рекомендовать данную ОП и организацию родственникам и знакомым.</w:t>
      </w:r>
    </w:p>
    <w:p w:rsidR="00D85C0B" w:rsidRPr="009F5C64" w:rsidRDefault="00D85C0B" w:rsidP="00D85C0B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85C0B" w:rsidRDefault="00D85C0B" w:rsidP="00D85C0B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23.01.2025г.</w:t>
      </w:r>
    </w:p>
    <w:p w:rsidR="00D85C0B" w:rsidRDefault="00D85C0B" w:rsidP="00D85C0B"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D85C0B" w:rsidRDefault="00D85C0B" w:rsidP="00D85C0B">
      <w:pPr>
        <w:sectPr w:rsidR="00D85C0B" w:rsidSect="00835698">
          <w:footerReference w:type="default" r:id="rId7"/>
          <w:pgSz w:w="11906" w:h="16838"/>
          <w:pgMar w:top="993" w:right="850" w:bottom="709" w:left="1701" w:header="708" w:footer="708" w:gutter="0"/>
          <w:cols w:space="708"/>
          <w:docGrid w:linePitch="360"/>
        </w:sectPr>
      </w:pPr>
    </w:p>
    <w:p w:rsidR="00347A57" w:rsidRDefault="00833CBA">
      <w:r>
        <w:rPr>
          <w:noProof/>
          <w:lang w:eastAsia="ru-RU"/>
        </w:rPr>
        <w:lastRenderedPageBreak/>
        <w:drawing>
          <wp:inline distT="0" distB="0" distL="0" distR="0" wp14:anchorId="4D4EEAFD" wp14:editId="2D90040E">
            <wp:extent cx="9401175" cy="61436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3796" t="8237" r="1167" b="7394"/>
                    <a:stretch/>
                  </pic:blipFill>
                  <pic:spPr bwMode="auto">
                    <a:xfrm>
                      <a:off x="0" y="0"/>
                      <a:ext cx="9401175" cy="6143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7A57" w:rsidSect="006A6CE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C8A" w:rsidRDefault="00F40C8A" w:rsidP="00D85C0B">
      <w:pPr>
        <w:spacing w:after="0" w:line="240" w:lineRule="auto"/>
      </w:pPr>
      <w:r>
        <w:separator/>
      </w:r>
    </w:p>
  </w:endnote>
  <w:endnote w:type="continuationSeparator" w:id="0">
    <w:p w:rsidR="00F40C8A" w:rsidRDefault="00F40C8A" w:rsidP="00D85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0586625"/>
      <w:docPartObj>
        <w:docPartGallery w:val="Page Numbers (Bottom of Page)"/>
        <w:docPartUnique/>
      </w:docPartObj>
    </w:sdtPr>
    <w:sdtEndPr/>
    <w:sdtContent>
      <w:p w:rsidR="00C3032F" w:rsidRDefault="005A2A83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555">
          <w:rPr>
            <w:noProof/>
          </w:rPr>
          <w:t>6</w:t>
        </w:r>
        <w:r>
          <w:fldChar w:fldCharType="end"/>
        </w:r>
      </w:p>
    </w:sdtContent>
  </w:sdt>
  <w:p w:rsidR="00C3032F" w:rsidRDefault="00F40C8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C8A" w:rsidRDefault="00F40C8A" w:rsidP="00D85C0B">
      <w:pPr>
        <w:spacing w:after="0" w:line="240" w:lineRule="auto"/>
      </w:pPr>
      <w:r>
        <w:separator/>
      </w:r>
    </w:p>
  </w:footnote>
  <w:footnote w:type="continuationSeparator" w:id="0">
    <w:p w:rsidR="00F40C8A" w:rsidRDefault="00F40C8A" w:rsidP="00D85C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05FFD"/>
    <w:multiLevelType w:val="hybridMultilevel"/>
    <w:tmpl w:val="D38AD3B0"/>
    <w:lvl w:ilvl="0" w:tplc="C24452B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C0B"/>
    <w:rsid w:val="00026D04"/>
    <w:rsid w:val="00194D37"/>
    <w:rsid w:val="00347A57"/>
    <w:rsid w:val="003B2C39"/>
    <w:rsid w:val="003D45E4"/>
    <w:rsid w:val="00595EB0"/>
    <w:rsid w:val="005A2A83"/>
    <w:rsid w:val="00744BED"/>
    <w:rsid w:val="00833CBA"/>
    <w:rsid w:val="00835698"/>
    <w:rsid w:val="008C4555"/>
    <w:rsid w:val="008E367F"/>
    <w:rsid w:val="00914275"/>
    <w:rsid w:val="00B75422"/>
    <w:rsid w:val="00C0719C"/>
    <w:rsid w:val="00D85C0B"/>
    <w:rsid w:val="00F40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D6384"/>
  <w15:chartTrackingRefBased/>
  <w15:docId w15:val="{BB876A3A-25B2-4009-BA35-7E814CEAB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C0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5C0B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D85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85C0B"/>
  </w:style>
  <w:style w:type="table" w:styleId="a6">
    <w:name w:val="Table Grid"/>
    <w:basedOn w:val="a1"/>
    <w:uiPriority w:val="39"/>
    <w:rsid w:val="00D85C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D85C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85C0B"/>
  </w:style>
  <w:style w:type="paragraph" w:styleId="a9">
    <w:name w:val="Balloon Text"/>
    <w:basedOn w:val="a"/>
    <w:link w:val="aa"/>
    <w:uiPriority w:val="99"/>
    <w:semiHidden/>
    <w:unhideWhenUsed/>
    <w:rsid w:val="008356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356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2025-02-11T10:37:00Z</cp:lastPrinted>
  <dcterms:created xsi:type="dcterms:W3CDTF">2025-02-11T07:01:00Z</dcterms:created>
  <dcterms:modified xsi:type="dcterms:W3CDTF">2025-02-11T10:40:00Z</dcterms:modified>
</cp:coreProperties>
</file>